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2D" w:rsidRPr="007B08DD" w:rsidRDefault="00645A2D" w:rsidP="00645A2D">
      <w:pPr>
        <w:jc w:val="center"/>
        <w:rPr>
          <w:rFonts w:ascii="Cambria" w:hAnsi="Cambria"/>
          <w:sz w:val="80"/>
          <w:szCs w:val="80"/>
        </w:rPr>
      </w:pPr>
      <w:r>
        <w:rPr>
          <w:rFonts w:ascii="Cambria" w:hAnsi="Cambria"/>
          <w:sz w:val="80"/>
          <w:szCs w:val="80"/>
        </w:rPr>
        <w:t>Senior</w:t>
      </w:r>
      <w:r w:rsidRPr="007B08DD">
        <w:rPr>
          <w:rFonts w:ascii="Cambria" w:hAnsi="Cambria"/>
          <w:sz w:val="80"/>
          <w:szCs w:val="80"/>
        </w:rPr>
        <w:t xml:space="preserve"> </w:t>
      </w:r>
      <w:r w:rsidRPr="007B08DD">
        <w:rPr>
          <w:rFonts w:ascii="Cambria" w:hAnsi="Cambria"/>
          <w:sz w:val="80"/>
          <w:szCs w:val="80"/>
        </w:rPr>
        <w:br/>
      </w:r>
      <w:r>
        <w:rPr>
          <w:rFonts w:ascii="Cambria" w:hAnsi="Cambria"/>
          <w:sz w:val="80"/>
          <w:szCs w:val="80"/>
        </w:rPr>
        <w:t>Llama</w:t>
      </w:r>
      <w:r w:rsidRPr="007B08DD">
        <w:rPr>
          <w:rFonts w:ascii="Cambria" w:hAnsi="Cambria"/>
          <w:sz w:val="80"/>
          <w:szCs w:val="80"/>
        </w:rPr>
        <w:t xml:space="preserve"> 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645A2D" w:rsidRDefault="00645A2D" w:rsidP="00645A2D"/>
    <w:p w:rsidR="00645A2D" w:rsidRDefault="00645A2D" w:rsidP="00645A2D">
      <w:pPr>
        <w:jc w:val="center"/>
      </w:pPr>
    </w:p>
    <w:p w:rsidR="00645A2D" w:rsidRDefault="003D0310" w:rsidP="00645A2D">
      <w:pPr>
        <w:jc w:val="center"/>
      </w:pPr>
      <w:r>
        <w:rPr>
          <w:noProof/>
        </w:rPr>
        <w:drawing>
          <wp:inline distT="0" distB="0" distL="0" distR="0">
            <wp:extent cx="2552700" cy="25527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5A2D" w:rsidRDefault="00645A2D" w:rsidP="00645A2D"/>
    <w:p w:rsidR="00645A2D" w:rsidRDefault="00645A2D" w:rsidP="00645A2D">
      <w:pPr>
        <w:tabs>
          <w:tab w:val="left" w:pos="1215"/>
        </w:tabs>
      </w:pPr>
    </w:p>
    <w:p w:rsidR="00645A2D" w:rsidRDefault="00645A2D" w:rsidP="00645A2D">
      <w:pPr>
        <w:tabs>
          <w:tab w:val="left" w:pos="1215"/>
        </w:tabs>
      </w:pPr>
    </w:p>
    <w:p w:rsidR="00645A2D" w:rsidRDefault="00645A2D" w:rsidP="00645A2D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645A2D" w:rsidRPr="007B08DD" w:rsidRDefault="00645A2D" w:rsidP="00645A2D">
      <w:pPr>
        <w:tabs>
          <w:tab w:val="left" w:pos="1215"/>
        </w:tabs>
      </w:pPr>
    </w:p>
    <w:p w:rsidR="00645A2D" w:rsidRDefault="00645A2D" w:rsidP="00645A2D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645A2D" w:rsidRDefault="00645A2D" w:rsidP="00645A2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</w:pPr>
    </w:p>
    <w:p w:rsidR="003D0310" w:rsidRDefault="003D0310" w:rsidP="003D031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</w:rPr>
      </w:pPr>
    </w:p>
    <w:p w:rsidR="003D0310" w:rsidRPr="003D0310" w:rsidRDefault="003D0310" w:rsidP="003D031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</w:rPr>
      </w:pPr>
      <w:r w:rsidRPr="003D0310">
        <w:rPr>
          <w:rFonts w:asciiTheme="minorHAnsi" w:hAnsiTheme="minorHAnsi" w:cstheme="minorHAnsi"/>
        </w:rPr>
        <w:lastRenderedPageBreak/>
        <w:t>**Please write and/or draw examples of your protégé experience.  You may also include photographs.**</w:t>
      </w:r>
    </w:p>
    <w:p w:rsidR="00AD3BEA" w:rsidRDefault="00AD3BEA" w:rsidP="003D0310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Name and properly spell four species of South American Camelids</w:t>
      </w:r>
    </w:p>
    <w:p w:rsidR="00AD3BEA" w:rsidRDefault="00AD3BEA" w:rsidP="00645A2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both"/>
      </w:pPr>
      <w:r>
        <w:t>1.</w:t>
      </w:r>
      <w:r>
        <w:tab/>
        <w:t>____</w:t>
      </w:r>
      <w:r w:rsidR="00645A2D">
        <w:t>_______________________________</w:t>
      </w:r>
      <w:r w:rsidR="00645A2D">
        <w:br/>
      </w:r>
      <w:r>
        <w:t>2.</w:t>
      </w:r>
      <w:r>
        <w:tab/>
        <w:t>____________________________________</w:t>
      </w:r>
      <w:r w:rsidR="00645A2D">
        <w:br/>
      </w:r>
      <w:r>
        <w:t>3.</w:t>
      </w:r>
      <w:r>
        <w:tab/>
        <w:t>____________________________________</w:t>
      </w:r>
      <w:r w:rsidR="00645A2D">
        <w:br/>
      </w:r>
      <w:r>
        <w:t>4.</w:t>
      </w:r>
      <w:r>
        <w:tab/>
        <w:t>____________________________________</w:t>
      </w:r>
    </w:p>
    <w:p w:rsidR="00AD3BEA" w:rsidRDefault="00AD3BEA" w:rsidP="00AD3BE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</w:pPr>
      <w:r>
        <w:t>2.</w:t>
      </w:r>
      <w:r>
        <w:tab/>
        <w:t>Define the following terms:</w:t>
      </w:r>
    </w:p>
    <w:p w:rsidR="00AD3BEA" w:rsidRDefault="00AD3BEA" w:rsidP="00AD3BE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200"/>
        <w:jc w:val="both"/>
      </w:pPr>
      <w:r>
        <w:t>Gelding: _____________________________________________</w:t>
      </w:r>
      <w:r>
        <w:tab/>
        <w:t>__________</w:t>
      </w:r>
      <w:r>
        <w:tab/>
      </w:r>
    </w:p>
    <w:p w:rsidR="00AD3BEA" w:rsidRDefault="00AD3BEA" w:rsidP="00AD3BE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200"/>
        <w:jc w:val="both"/>
      </w:pPr>
      <w:r>
        <w:t>Intact male: ___________________________________________</w:t>
      </w:r>
    </w:p>
    <w:p w:rsidR="00AD3BEA" w:rsidRDefault="00AD3BEA" w:rsidP="00AD3BE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jc w:val="both"/>
      </w:pPr>
      <w:r>
        <w:t>Desensitization: ________________________________________</w:t>
      </w:r>
    </w:p>
    <w:p w:rsidR="00AD3BEA" w:rsidRDefault="00AD3BEA" w:rsidP="00AD3BE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jc w:val="both"/>
      </w:pPr>
      <w:r>
        <w:t>Conformation: _________________________________________</w:t>
      </w:r>
    </w:p>
    <w:p w:rsidR="00AD3BEA" w:rsidRDefault="00AD3BEA" w:rsidP="00AD3BE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jc w:val="both"/>
      </w:pPr>
      <w:r>
        <w:t>Ruminant: ____________________________________________</w:t>
      </w:r>
    </w:p>
    <w:p w:rsidR="00D34F7F" w:rsidRDefault="00AD3BEA" w:rsidP="00AD3BEA">
      <w:r>
        <w:tab/>
        <w:t>Guard hair: ____________________________________________</w:t>
      </w:r>
    </w:p>
    <w:p w:rsidR="00AD3BEA" w:rsidRDefault="00AD3BEA" w:rsidP="00AD3BEA">
      <w:r>
        <w:t>3.          Explain the difference between a</w:t>
      </w:r>
      <w:r w:rsidR="00FD3189">
        <w:t>n</w:t>
      </w:r>
      <w:r>
        <w:t xml:space="preserve"> IM and Sub-Q </w:t>
      </w:r>
      <w:r w:rsidR="00FD3189">
        <w:t>injection</w:t>
      </w:r>
      <w:r>
        <w:t>_______________________________</w:t>
      </w:r>
    </w:p>
    <w:p w:rsidR="00AD3BEA" w:rsidRDefault="00AD3BEA" w:rsidP="00AD3BEA">
      <w:r>
        <w:t xml:space="preserve">             ____________________________________________________________________________</w:t>
      </w:r>
    </w:p>
    <w:p w:rsidR="003A1735" w:rsidRDefault="003A1735" w:rsidP="00645A2D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360" w:hanging="9360"/>
        <w:jc w:val="both"/>
      </w:pPr>
      <w:r>
        <w:t>4.          List three ways llama/alpacas communicate:</w:t>
      </w:r>
      <w:r>
        <w:tab/>
      </w:r>
      <w:r>
        <w:tab/>
      </w:r>
      <w:r>
        <w:tab/>
      </w:r>
      <w:r>
        <w:tab/>
      </w:r>
      <w:r>
        <w:tab/>
      </w:r>
    </w:p>
    <w:p w:rsidR="003A1735" w:rsidRDefault="00645A2D" w:rsidP="00645A2D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</w:pPr>
      <w:r>
        <w:t>1</w:t>
      </w:r>
      <w:r w:rsidR="003A1735">
        <w:t xml:space="preserve"> __________________2. ___________________</w:t>
      </w:r>
      <w:r>
        <w:t xml:space="preserve">3. </w:t>
      </w:r>
      <w:r w:rsidR="003A1735">
        <w:t xml:space="preserve"> ________________</w:t>
      </w:r>
    </w:p>
    <w:p w:rsidR="00AD291B" w:rsidRDefault="00AD291B" w:rsidP="00645A2D">
      <w:r>
        <w:t>5.          How many compartments are in a llamas or alpaca’s stomach?____________________</w:t>
      </w:r>
      <w:r>
        <w:br/>
        <w:t>6.          How many days is the average gestation period for a female llama?__________</w:t>
      </w:r>
      <w:r>
        <w:tab/>
        <w:t>________</w:t>
      </w:r>
      <w:r w:rsidR="00645A2D">
        <w:br/>
        <w:t xml:space="preserve">              </w:t>
      </w:r>
      <w:r>
        <w:t>for a female alpaca?________</w:t>
      </w:r>
    </w:p>
    <w:p w:rsidR="00AD291B" w:rsidRDefault="00AD291B" w:rsidP="00AD29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360" w:hanging="9360"/>
        <w:jc w:val="both"/>
      </w:pPr>
      <w:r>
        <w:t>7.          The normal body temperature of a llama is ________ degrees Fahrenheit.</w:t>
      </w:r>
    </w:p>
    <w:p w:rsidR="00AD291B" w:rsidRDefault="00AD291B" w:rsidP="00AD29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0" w:hanging="6480"/>
        <w:jc w:val="both"/>
      </w:pPr>
      <w:r>
        <w:t>The body temperature of an alpaca is ___________degrees Fahrenheit.</w:t>
      </w:r>
    </w:p>
    <w:p w:rsidR="00AD291B" w:rsidRDefault="00AD291B" w:rsidP="00AD29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8.           Name a common internal parasite of llamas.____________________</w:t>
      </w:r>
    </w:p>
    <w:p w:rsidR="00AD291B" w:rsidRDefault="00AD291B" w:rsidP="00AD29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9.           If you spell llama it means____________________________</w:t>
      </w:r>
    </w:p>
    <w:p w:rsidR="00AD291B" w:rsidRDefault="00AD291B" w:rsidP="00AD29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</w:pPr>
      <w:r>
        <w:t>If you spell lama it means__________________________________</w:t>
      </w:r>
    </w:p>
    <w:p w:rsidR="00AD291B" w:rsidRDefault="00AD291B" w:rsidP="00AD29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10.        Why would a llama spit?_____________________________________________</w:t>
      </w:r>
    </w:p>
    <w:p w:rsidR="00120989" w:rsidRDefault="003D0310" w:rsidP="00645A2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-435610</wp:posOffset>
            </wp:positionV>
            <wp:extent cx="5514975" cy="4779010"/>
            <wp:effectExtent l="19050" t="0" r="9525" b="0"/>
            <wp:wrapSquare wrapText="bothSides"/>
            <wp:docPr id="2" name="Picture 2" descr="l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a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77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A2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20989">
        <w:rPr>
          <w:rFonts w:ascii="Times New Roman" w:hAnsi="Times New Roman"/>
          <w:sz w:val="24"/>
          <w:szCs w:val="24"/>
        </w:rPr>
        <w:t>LABEL 15 BODY PARTS</w:t>
      </w:r>
    </w:p>
    <w:p w:rsidR="00120989" w:rsidRDefault="00120989" w:rsidP="0012098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Body Part Letter                                    Body Part    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  <w:r>
        <w:rPr>
          <w:rFonts w:ascii="Times New Roman" w:hAnsi="Times New Roman"/>
          <w:sz w:val="24"/>
          <w:szCs w:val="24"/>
        </w:rPr>
        <w:br/>
        <w:t>______________                ______________________________</w:t>
      </w:r>
      <w:r>
        <w:rPr>
          <w:rFonts w:ascii="Times New Roman" w:hAnsi="Times New Roman"/>
          <w:sz w:val="24"/>
          <w:szCs w:val="24"/>
        </w:rPr>
        <w:br/>
        <w:t>______________                ______________________________</w:t>
      </w:r>
      <w:r>
        <w:rPr>
          <w:rFonts w:ascii="Times New Roman" w:hAnsi="Times New Roman"/>
          <w:sz w:val="24"/>
          <w:szCs w:val="24"/>
        </w:rPr>
        <w:br/>
        <w:t>______________                ______________________________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</w:p>
    <w:p w:rsidR="00120989" w:rsidRDefault="00120989" w:rsidP="00120989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</w:p>
    <w:p w:rsidR="00AD291B" w:rsidRPr="00AD3BEA" w:rsidRDefault="00120989" w:rsidP="003D0310">
      <w:pPr>
        <w:pStyle w:val="ListParagraph"/>
        <w:jc w:val="center"/>
      </w:pPr>
      <w:r>
        <w:rPr>
          <w:rFonts w:ascii="Times New Roman" w:hAnsi="Times New Roman"/>
          <w:sz w:val="24"/>
          <w:szCs w:val="24"/>
        </w:rPr>
        <w:t>______________                ______________________________</w:t>
      </w:r>
    </w:p>
    <w:sectPr w:rsidR="00AD291B" w:rsidRPr="00AD3BEA" w:rsidSect="003D0310">
      <w:headerReference w:type="default" r:id="rId9"/>
      <w:footerReference w:type="default" r:id="rId10"/>
      <w:pgSz w:w="12240" w:h="15840" w:code="1"/>
      <w:pgMar w:top="72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C8" w:rsidRDefault="003314C8" w:rsidP="00645A2D">
      <w:pPr>
        <w:spacing w:after="0" w:line="240" w:lineRule="auto"/>
      </w:pPr>
      <w:r>
        <w:separator/>
      </w:r>
    </w:p>
  </w:endnote>
  <w:endnote w:type="continuationSeparator" w:id="0">
    <w:p w:rsidR="003314C8" w:rsidRDefault="003314C8" w:rsidP="0064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D" w:rsidRDefault="00645A2D">
    <w:pPr>
      <w:pStyle w:val="Footer"/>
    </w:pPr>
    <w:r>
      <w:t>Revised 2013</w:t>
    </w:r>
  </w:p>
  <w:p w:rsidR="00645A2D" w:rsidRDefault="00645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C8" w:rsidRDefault="003314C8" w:rsidP="00645A2D">
      <w:pPr>
        <w:spacing w:after="0" w:line="240" w:lineRule="auto"/>
      </w:pPr>
      <w:r>
        <w:separator/>
      </w:r>
    </w:p>
  </w:footnote>
  <w:footnote w:type="continuationSeparator" w:id="0">
    <w:p w:rsidR="003314C8" w:rsidRDefault="003314C8" w:rsidP="0064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D" w:rsidRPr="00645A2D" w:rsidRDefault="00645A2D" w:rsidP="00645A2D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Senior Llama Prote’ge’</w:t>
    </w:r>
  </w:p>
  <w:p w:rsidR="00645A2D" w:rsidRDefault="00645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453"/>
    <w:multiLevelType w:val="hybridMultilevel"/>
    <w:tmpl w:val="C5EEF122"/>
    <w:lvl w:ilvl="0" w:tplc="3642D2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13F01"/>
    <w:multiLevelType w:val="hybridMultilevel"/>
    <w:tmpl w:val="B28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D0"/>
    <w:rsid w:val="000E70AB"/>
    <w:rsid w:val="00120989"/>
    <w:rsid w:val="003314C8"/>
    <w:rsid w:val="003A1735"/>
    <w:rsid w:val="003D0310"/>
    <w:rsid w:val="00645A2D"/>
    <w:rsid w:val="00840ED0"/>
    <w:rsid w:val="00AD291B"/>
    <w:rsid w:val="00AD3BEA"/>
    <w:rsid w:val="00D34F7F"/>
    <w:rsid w:val="00E868BB"/>
    <w:rsid w:val="00EB66ED"/>
    <w:rsid w:val="00FD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2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645A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5A2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45A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A2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45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Llama Prote’ge’</vt:lpstr>
    </vt:vector>
  </TitlesOfParts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Llama Prote’ge’</dc:title>
  <dc:creator>Sampson</dc:creator>
  <cp:lastModifiedBy>lorsette</cp:lastModifiedBy>
  <cp:revision>2</cp:revision>
  <dcterms:created xsi:type="dcterms:W3CDTF">2015-03-02T02:30:00Z</dcterms:created>
  <dcterms:modified xsi:type="dcterms:W3CDTF">2015-03-02T02:30:00Z</dcterms:modified>
</cp:coreProperties>
</file>